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C21B24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39779D6C" w14:textId="77777777" w:rsidR="00C21B24" w:rsidRPr="00C21B24" w:rsidRDefault="00C21B24" w:rsidP="00C21B24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  <w:lang w:val="en-GB"/>
              </w:rPr>
            </w:pPr>
          </w:p>
          <w:p w14:paraId="11B6E2AC" w14:textId="0F7FEB6E" w:rsidR="00C21B24" w:rsidRPr="00C21B24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C21B24">
              <w:rPr>
                <w:rFonts w:ascii="Book Antiqua" w:hAnsi="Book Antiqua" w:cs="Arial"/>
                <w:b/>
                <w:bCs/>
                <w:szCs w:val="22"/>
                <w:lang w:val="en-GB"/>
              </w:rPr>
              <w:t>Power Grid Corporation of India Limited</w:t>
            </w:r>
          </w:p>
        </w:tc>
      </w:tr>
      <w:tr w:rsidR="00C21B24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2DF4DFF3" w:rsidR="00C21B24" w:rsidRPr="00C21B24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C21B24">
              <w:rPr>
                <w:rFonts w:ascii="Book Antiqua" w:hAnsi="Book Antiqua" w:cs="Arial"/>
                <w:b/>
                <w:bCs/>
                <w:szCs w:val="22"/>
                <w:lang w:val="en-GB"/>
              </w:rPr>
              <w:t>CF-17, Action Area-1C, New Town,</w:t>
            </w:r>
          </w:p>
        </w:tc>
      </w:tr>
      <w:tr w:rsidR="00C21B24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061E3350" w:rsidR="00C21B24" w:rsidRPr="00C21B24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C21B24">
              <w:rPr>
                <w:rFonts w:ascii="Book Antiqua" w:hAnsi="Book Antiqua" w:cs="Arial"/>
                <w:b/>
                <w:bCs/>
                <w:szCs w:val="22"/>
                <w:lang w:val="en-GB"/>
              </w:rPr>
              <w:t>Rajarhat, Kolkata-700156</w:t>
            </w:r>
          </w:p>
        </w:tc>
      </w:tr>
      <w:tr w:rsidR="00C21B24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4488D79B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</w:tr>
      <w:tr w:rsidR="00C21B24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50C42302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F08DE0E" w14:textId="77777777" w:rsidR="00F75023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</w:p>
    <w:p w14:paraId="706EA6CE" w14:textId="4871564F" w:rsidR="00F75023" w:rsidRPr="00A070B2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6002144F" w14:textId="77777777" w:rsidR="00F75023" w:rsidRPr="00A070B2" w:rsidRDefault="00F75023" w:rsidP="00F75023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15ED41D" w14:textId="77777777" w:rsidR="00F75023" w:rsidRPr="005B5B7F" w:rsidRDefault="00F75023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723C29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A69F5A" w14:textId="77777777" w:rsidR="002478C2" w:rsidRDefault="002478C2" w:rsidP="00B64E06">
      <w:pPr>
        <w:spacing w:after="0" w:line="240" w:lineRule="auto"/>
      </w:pPr>
      <w:r>
        <w:separator/>
      </w:r>
    </w:p>
  </w:endnote>
  <w:endnote w:type="continuationSeparator" w:id="0">
    <w:p w14:paraId="225994B9" w14:textId="77777777" w:rsidR="002478C2" w:rsidRDefault="002478C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F2ABA" w14:textId="77777777" w:rsidR="00723C29" w:rsidRDefault="00723C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6E52A" w14:textId="46B9FE7F" w:rsidR="00723C29" w:rsidRDefault="00723C29">
    <w:pPr>
      <w:pStyle w:val="Footer"/>
    </w:pPr>
    <w:r>
      <w:rPr>
        <w:rFonts w:ascii="Book Antiqua" w:hAnsi="Book Antiqua"/>
        <w:sz w:val="20"/>
      </w:rPr>
      <w:pict w14:anchorId="58CCDF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37.5pt;height:18.75pt">
          <v:imagedata r:id="rId1" o:title=""/>
          <o:lock v:ext="edit" ungrouping="t" rotation="t" cropping="t" verticies="t" text="t" grouping="t"/>
          <o:signatureline v:ext="edit" id="{C3B58D92-AC4C-4488-8959-294603044E90}" provid="{00000000-0000-0000-0000-000000000000}" o:suggestedsigner="ANJALI KUMARI" showsigndate="f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474A7" w14:textId="77777777" w:rsidR="00723C29" w:rsidRDefault="00723C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89C45" w14:textId="77777777" w:rsidR="002478C2" w:rsidRDefault="002478C2" w:rsidP="00B64E06">
      <w:pPr>
        <w:spacing w:after="0" w:line="240" w:lineRule="auto"/>
      </w:pPr>
      <w:r>
        <w:separator/>
      </w:r>
    </w:p>
  </w:footnote>
  <w:footnote w:type="continuationSeparator" w:id="0">
    <w:p w14:paraId="177EBC15" w14:textId="77777777" w:rsidR="002478C2" w:rsidRDefault="002478C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8B79B" w14:textId="77777777" w:rsidR="00723C29" w:rsidRDefault="00723C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03" w:type="dxa"/>
      <w:tblInd w:w="18" w:type="dxa"/>
      <w:tblLook w:val="04A0" w:firstRow="1" w:lastRow="0" w:firstColumn="1" w:lastColumn="0" w:noHBand="0" w:noVBand="1"/>
    </w:tblPr>
    <w:tblGrid>
      <w:gridCol w:w="8454"/>
      <w:gridCol w:w="1849"/>
    </w:tblGrid>
    <w:tr w:rsidR="004C38FD" w:rsidRPr="00CD0E06" w14:paraId="74050E06" w14:textId="77777777" w:rsidTr="00C21B24">
      <w:trPr>
        <w:trHeight w:val="524"/>
      </w:trPr>
      <w:tc>
        <w:tcPr>
          <w:tcW w:w="8454" w:type="dxa"/>
          <w:shd w:val="clear" w:color="auto" w:fill="auto"/>
        </w:tcPr>
        <w:p w14:paraId="1680E32A" w14:textId="72ACDFF5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Package No.: </w:t>
          </w:r>
          <w:r w:rsidR="00467ECC" w:rsidRPr="00467ECC">
            <w:rPr>
              <w:rFonts w:ascii="Cambria" w:hAnsi="Cambria"/>
              <w:b/>
              <w:bCs/>
              <w:szCs w:val="22"/>
            </w:rPr>
            <w:t>ER-II/KOL/CS/1000037650 /I-4733/RFX-5002004088</w:t>
          </w:r>
        </w:p>
      </w:tc>
      <w:tc>
        <w:tcPr>
          <w:tcW w:w="1849" w:type="dxa"/>
          <w:shd w:val="clear" w:color="auto" w:fill="auto"/>
        </w:tcPr>
        <w:p w14:paraId="69977F8C" w14:textId="7F3BCF0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C21B24">
            <w:rPr>
              <w:rFonts w:ascii="Cambria" w:hAnsi="Cambria"/>
              <w:b/>
              <w:bCs/>
              <w:color w:val="0000CC"/>
              <w:szCs w:val="22"/>
            </w:rPr>
            <w:t>4</w:t>
          </w:r>
        </w:p>
      </w:tc>
    </w:tr>
    <w:tr w:rsidR="00582E9C" w:rsidRPr="00CD0E06" w14:paraId="0348680E" w14:textId="77777777" w:rsidTr="00C21B24">
      <w:trPr>
        <w:trHeight w:val="832"/>
      </w:trPr>
      <w:tc>
        <w:tcPr>
          <w:tcW w:w="10303" w:type="dxa"/>
          <w:gridSpan w:val="2"/>
          <w:shd w:val="clear" w:color="auto" w:fill="auto"/>
        </w:tcPr>
        <w:p w14:paraId="615E2628" w14:textId="77777777" w:rsidR="00582E9C" w:rsidRDefault="00582E9C" w:rsidP="00582E9C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</w:pPr>
        </w:p>
        <w:p w14:paraId="27264C43" w14:textId="3FB3C02D" w:rsidR="00582E9C" w:rsidRPr="00CD0E06" w:rsidRDefault="00467ECC" w:rsidP="00582E9C">
          <w:pPr>
            <w:pStyle w:val="Header"/>
            <w:rPr>
              <w:rFonts w:ascii="Cambria" w:hAnsi="Cambria"/>
              <w:szCs w:val="22"/>
            </w:rPr>
          </w:pPr>
          <w:r w:rsidRPr="00467ECC">
            <w:rPr>
              <w:rFonts w:ascii="Book Antiqua" w:hAnsi="Book Antiqua"/>
              <w:b/>
              <w:bCs/>
              <w:szCs w:val="22"/>
            </w:rPr>
            <w:t>Diversion work of 400kV D/C Rangpo-Kishanganj TL at Loc. 27 due to hill Sinking and sliding of the area rapidly at &amp; near tower No. 27 (Construction loc 25/0).</w:t>
          </w:r>
        </w:p>
      </w:tc>
    </w:tr>
    <w:tr w:rsidR="004C38FD" w:rsidRPr="00CD0E06" w14:paraId="13FAADB9" w14:textId="77777777" w:rsidTr="00C21B24">
      <w:trPr>
        <w:trHeight w:val="262"/>
      </w:trPr>
      <w:tc>
        <w:tcPr>
          <w:tcW w:w="10303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21B24">
      <w:trPr>
        <w:trHeight w:val="262"/>
      </w:trPr>
      <w:tc>
        <w:tcPr>
          <w:tcW w:w="10303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5E5AF" w14:textId="77777777" w:rsidR="00723C29" w:rsidRDefault="00723C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6104"/>
    <w:rsid w:val="00170639"/>
    <w:rsid w:val="00192B5F"/>
    <w:rsid w:val="001939D6"/>
    <w:rsid w:val="001E4091"/>
    <w:rsid w:val="001F431A"/>
    <w:rsid w:val="0020478E"/>
    <w:rsid w:val="00213FD0"/>
    <w:rsid w:val="00245769"/>
    <w:rsid w:val="002478C2"/>
    <w:rsid w:val="00293DE4"/>
    <w:rsid w:val="00364A0C"/>
    <w:rsid w:val="0038132D"/>
    <w:rsid w:val="003971E1"/>
    <w:rsid w:val="003C0F8F"/>
    <w:rsid w:val="003D0728"/>
    <w:rsid w:val="00402A73"/>
    <w:rsid w:val="00404F81"/>
    <w:rsid w:val="00421A5D"/>
    <w:rsid w:val="00467ECC"/>
    <w:rsid w:val="0048185F"/>
    <w:rsid w:val="00490571"/>
    <w:rsid w:val="00490F23"/>
    <w:rsid w:val="004934BF"/>
    <w:rsid w:val="004C38FD"/>
    <w:rsid w:val="004E7067"/>
    <w:rsid w:val="00533E91"/>
    <w:rsid w:val="0054279E"/>
    <w:rsid w:val="00580259"/>
    <w:rsid w:val="00581BB5"/>
    <w:rsid w:val="00582E9C"/>
    <w:rsid w:val="005A0354"/>
    <w:rsid w:val="005B5B7F"/>
    <w:rsid w:val="005C09FD"/>
    <w:rsid w:val="005E083F"/>
    <w:rsid w:val="005E65EB"/>
    <w:rsid w:val="006114DD"/>
    <w:rsid w:val="006116C7"/>
    <w:rsid w:val="00612F03"/>
    <w:rsid w:val="00617991"/>
    <w:rsid w:val="00617A42"/>
    <w:rsid w:val="006568B9"/>
    <w:rsid w:val="00656ABA"/>
    <w:rsid w:val="00667334"/>
    <w:rsid w:val="006C0C9A"/>
    <w:rsid w:val="00723C29"/>
    <w:rsid w:val="0073674E"/>
    <w:rsid w:val="00750BB8"/>
    <w:rsid w:val="007A0F49"/>
    <w:rsid w:val="007A1878"/>
    <w:rsid w:val="007A5BF5"/>
    <w:rsid w:val="007C12EE"/>
    <w:rsid w:val="007C531E"/>
    <w:rsid w:val="007D39D5"/>
    <w:rsid w:val="007D6561"/>
    <w:rsid w:val="007E201D"/>
    <w:rsid w:val="00833208"/>
    <w:rsid w:val="00852F88"/>
    <w:rsid w:val="00855A89"/>
    <w:rsid w:val="00856305"/>
    <w:rsid w:val="00877506"/>
    <w:rsid w:val="00885002"/>
    <w:rsid w:val="008908D4"/>
    <w:rsid w:val="00892B9C"/>
    <w:rsid w:val="008B6BDB"/>
    <w:rsid w:val="008F6638"/>
    <w:rsid w:val="0092354D"/>
    <w:rsid w:val="00933C0E"/>
    <w:rsid w:val="00946AB5"/>
    <w:rsid w:val="009567EB"/>
    <w:rsid w:val="00965FBA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B2232C"/>
    <w:rsid w:val="00B30156"/>
    <w:rsid w:val="00B40DA0"/>
    <w:rsid w:val="00B64E06"/>
    <w:rsid w:val="00BB1F94"/>
    <w:rsid w:val="00C21B24"/>
    <w:rsid w:val="00C2314E"/>
    <w:rsid w:val="00C51FE4"/>
    <w:rsid w:val="00C712BA"/>
    <w:rsid w:val="00C713A4"/>
    <w:rsid w:val="00CC16C1"/>
    <w:rsid w:val="00CC54E9"/>
    <w:rsid w:val="00CD0E06"/>
    <w:rsid w:val="00CD5959"/>
    <w:rsid w:val="00CE3455"/>
    <w:rsid w:val="00CF5D7F"/>
    <w:rsid w:val="00D00AA5"/>
    <w:rsid w:val="00D03304"/>
    <w:rsid w:val="00D2277B"/>
    <w:rsid w:val="00D25A9E"/>
    <w:rsid w:val="00D64810"/>
    <w:rsid w:val="00DB62C9"/>
    <w:rsid w:val="00DE508A"/>
    <w:rsid w:val="00DF3227"/>
    <w:rsid w:val="00E230AA"/>
    <w:rsid w:val="00E52A1C"/>
    <w:rsid w:val="00EC04C8"/>
    <w:rsid w:val="00EE328D"/>
    <w:rsid w:val="00EE731E"/>
    <w:rsid w:val="00F10C4E"/>
    <w:rsid w:val="00F164AB"/>
    <w:rsid w:val="00F37BFE"/>
    <w:rsid w:val="00F55DAB"/>
    <w:rsid w:val="00F613A5"/>
    <w:rsid w:val="00F75023"/>
    <w:rsid w:val="00FC1D7C"/>
    <w:rsid w:val="00FD1843"/>
    <w:rsid w:val="00FD1F5D"/>
    <w:rsid w:val="00FD6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qFormat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7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7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9cG01EuApW+1mwwxTPk9GPPnRSDsFQZiRz2qd8MrLEg=</DigestValue>
    </Reference>
    <Reference Type="http://www.w3.org/2000/09/xmldsig#Object" URI="#idOfficeObject">
      <DigestMethod Algorithm="http://www.w3.org/2001/04/xmlenc#sha256"/>
      <DigestValue>K8hVw18W8NUazViALY8V910Npqd4Vrd+Eb0TO3bKm8k=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k9EPI3GXlmLjtXTFy6MoTmpIt7yp5Ie6YdmWysmuLjU=</DigestValue>
    </Reference>
    <Reference Type="http://www.w3.org/2000/09/xmldsig#Object" URI="#idValidSigLnImg">
      <DigestMethod Algorithm="http://www.w3.org/2001/04/xmlenc#sha256"/>
      <DigestValue>AHcSTv8L1ATbkoWwVxf2oNnyFjnNNUaERAhVzibK/B8=</DigestValue>
    </Reference>
    <Reference Type="http://www.w3.org/2000/09/xmldsig#Object" URI="#idInvalidSigLnImg">
      <DigestMethod Algorithm="http://www.w3.org/2001/04/xmlenc#sha256"/>
      <DigestValue>CijrfW0axhVBHuf+JwHrZCF3yk+4ln2Vz27H4mNXJ8A=</DigestValue>
    </Reference>
  </SignedInfo>
  <SignatureValue>xhuNU+aH+t+EolyJJlI7mz4guMdAOhPc/YnFgf/YL2T3Mj0d7veGBhWjwsDLsE15zlYLsItMrLV3
xcX8ioZNM8m1Kk7Eo0TqdfRyRbH0Hg8Qc92p0SDazFECppGUC9cYXblAVYHlJCZzrOPYFT9op4eI
KRZAgo8nCtlGTtudWJ77/ISoC4eG4vuO7El8c1MsoJ0W/AJJo7dgPvZmIcBHRk352l51+mjT+zLX
Bn+4Q2RDVkm+alzFPn20xXozMlqrAR2+aP6wSLrrPIttlSkbT98SsJffNk/ePI5Q8PFXB4jP7HZD
hH+VrCGatJs8agoziuo1Mfk4POXFAYj+rgYEng==</SignatureValue>
  <KeyInfo>
    <X509Data>
      <X509Certificate>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B9hrJKovKCOrbUDE5XGGLQR+aJn/YsH/5c6kj18Q//g=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yHW4EyhpvZq7N6N2+/RL24rvFWPVNdO/xCNNtQlbaLQ=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n5hJQV14/CPz6f66Z+NI36oI/IEi+pOBbLI2SLTvZ/s=</DigestValue>
      </Reference>
      <Reference URI="/word/endnotes.xml?ContentType=application/vnd.openxmlformats-officedocument.wordprocessingml.endnotes+xml">
        <DigestMethod Algorithm="http://www.w3.org/2001/04/xmlenc#sha256"/>
        <DigestValue>igUVYmzElxv2ZM0lshpXChxHqzBHL1BhNxC4NP0cYtk=</DigestValue>
      </Reference>
      <Reference URI="/word/fontTable.xml?ContentType=application/vnd.openxmlformats-officedocument.wordprocessingml.fontTable+xml">
        <DigestMethod Algorithm="http://www.w3.org/2001/04/xmlenc#sha256"/>
        <DigestValue>nKBuTJ4Q4dFjjt8bc6pTCUNsmFMiDT2LUl/HYaWiF8A=</DigestValue>
      </Reference>
      <Reference URI="/word/footer1.xml?ContentType=application/vnd.openxmlformats-officedocument.wordprocessingml.footer+xml">
        <DigestMethod Algorithm="http://www.w3.org/2001/04/xmlenc#sha256"/>
        <DigestValue>44zEFG09jIJVjtNx9AMHCoKkkanlmxawht1qAmBFATk=</DigestValue>
      </Reference>
      <Reference URI="/word/footer2.xml?ContentType=application/vnd.openxmlformats-officedocument.wordprocessingml.footer+xml">
        <DigestMethod Algorithm="http://www.w3.org/2001/04/xmlenc#sha256"/>
        <DigestValue>lK/pOSR9zdy46xUY+D++4eph43vA7zrBVj5Just+G8U=</DigestValue>
      </Reference>
      <Reference URI="/word/footer3.xml?ContentType=application/vnd.openxmlformats-officedocument.wordprocessingml.footer+xml">
        <DigestMethod Algorithm="http://www.w3.org/2001/04/xmlenc#sha256"/>
        <DigestValue>CxG5jF21JvXV8UuEXyD98LxXcPrANIn9HF8RuE8kKjo=</DigestValue>
      </Reference>
      <Reference URI="/word/footnotes.xml?ContentType=application/vnd.openxmlformats-officedocument.wordprocessingml.footnotes+xml">
        <DigestMethod Algorithm="http://www.w3.org/2001/04/xmlenc#sha256"/>
        <DigestValue>Axq4minDnCJ2mcijVHx+SVWmqALldv/IPH3QJrbmp1g=</DigestValue>
      </Reference>
      <Reference URI="/word/header1.xml?ContentType=application/vnd.openxmlformats-officedocument.wordprocessingml.header+xml">
        <DigestMethod Algorithm="http://www.w3.org/2001/04/xmlenc#sha256"/>
        <DigestValue>+93cCGU7YNPgVMYOpixl/b3ZiF9/sHpnea56spX/bh8=</DigestValue>
      </Reference>
      <Reference URI="/word/header2.xml?ContentType=application/vnd.openxmlformats-officedocument.wordprocessingml.header+xml">
        <DigestMethod Algorithm="http://www.w3.org/2001/04/xmlenc#sha256"/>
        <DigestValue>6joJF2BadRPxTHC5Xnl5H6MvoLxm0MpX/CI1Vc3vF3w=</DigestValue>
      </Reference>
      <Reference URI="/word/header3.xml?ContentType=application/vnd.openxmlformats-officedocument.wordprocessingml.header+xml">
        <DigestMethod Algorithm="http://www.w3.org/2001/04/xmlenc#sha256"/>
        <DigestValue>TzUS+un0EvzBOn6m1GKULZU7ECK2guqCUN7QUUM2Fbk=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png?ContentType=image/png">
        <DigestMethod Algorithm="http://www.w3.org/2001/04/xmlenc#sha256"/>
        <DigestValue>Kp/CjZlqaCLIArNL7dPHqVJqA6zpuK0NVOagBsusDFw=</DigestValue>
      </Reference>
      <Reference URI="/word/media/image3.emf?ContentType=image/x-emf">
        <DigestMethod Algorithm="http://www.w3.org/2001/04/xmlenc#sha256"/>
        <DigestValue>6IjnxYn3wo3fYVu3XodTUDEI0sxvFmj8p1qfU95jebo=</DigestValue>
      </Reference>
      <Reference URI="/word/numbering.xml?ContentType=application/vnd.openxmlformats-officedocument.wordprocessingml.numbering+xml">
        <DigestMethod Algorithm="http://www.w3.org/2001/04/xmlenc#sha256"/>
        <DigestValue>dyJrc1efgaqpDDvqD7niUnErF57mNcTE6wPINUoLr8A=</DigestValue>
      </Reference>
      <Reference URI="/word/settings.xml?ContentType=application/vnd.openxmlformats-officedocument.wordprocessingml.settings+xml">
        <DigestMethod Algorithm="http://www.w3.org/2001/04/xmlenc#sha256"/>
        <DigestValue>xoHey/BtYTr/98R3psLOEujGgPooknRZHA1sLapOajk=</DigestValue>
      </Reference>
      <Reference URI="/word/styles.xml?ContentType=application/vnd.openxmlformats-officedocument.wordprocessingml.styles+xml">
        <DigestMethod Algorithm="http://www.w3.org/2001/04/xmlenc#sha256"/>
        <DigestValue>J452v3bjlhmziDaSyDmOfsm6IcSVXiCAZoyvREtkTVc=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VN4yKkSvIHCaD46007YfmSY9GDUTos7U4GrLSIabwZ8=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2024-12-06T09:39:21Z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{C3B58D92-AC4C-4488-8959-294603044E90}</SetupID>
          <SignatureText/>
          <SignatureImage>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//3//f/9/33//f/9//3//f/9//3//f/9//3//f/9//3//f/9//38AAP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//f/9//3/ff957/3//f/9//3//f/9//3//f/9//3//f/9//3//f/9//3//fwAA/3//f/9//3//f/9//3//f/9//3//f/9//3//f/9//3//f/9//3//f/9//3//f/9//3//f/9//3//f/9//3//f/9//3//f/9//3//f/9//3//f/9//3//f/9//3//f/9//3//f/9//3//f/9//3//f/9/3n/ff/9/33/ff/9//3//f/9//3//f/9//3//f/9//3//f/9//3//f/9//38AAP9//3//f/9//3//f/9//3//f/9//3//f/9//3//f/9//3//f/9//3//f/9//3//f/9//3//f/9//3//f/9//3//f/9//3//f/9//3//f/9//3//f/9//3//f/9//3//f/9//3//f/9//3//f/9//3/ef7Za1l6dd/9//3//f/9//3//f/9//3//f/9//3//f/9//3//f/9//3//f/9/AAD/f/9//3//f/9//3//f/9//3//f/9//3//f/9//3//f/9//3//f/9//3//f/9//3//f/9//3//f/9//3//f/9//3//f/9//3//f/9//3//f/9//3//f/9//3//f/9//3//f/9//3//f/9//3//f/9/1lpLLUstGGfff/9/3n/ff/9//3//f/9//3//f/9//3//f/9//3//f/9//3//fwAA/3//f/9//3//f/9//3//f/9//3//f/9//3//f/9//3//f/9//3//f/9//3//f/9//3//f/9//3//f/9//3//f/9//3//f/9//3//f/9//3//f/9//3//f/9//3//f/9//3//f/9//3//f/9//3//f7ZaCCVrLVpr/3//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STkot70H/f/9//3//f/9//3//f/9//3//f/9//3//f/9//3//f/9//3//f/9//3//f/9//3//f/9//3//f/9/e2/3YjFGKSUpKa01lFbee/9//3/ee/9//3//f/9//3//f/9//3//f/9//3//f/9//3//f/9//3//f/9//3//f/9//3//f/9//3//f/9//3//f/9//38AAP9//3//f/9/MUZKLTFK/3//f/9//3//f/9//3//f/9//3//f/9//3//f/9//3//f/9//3//f/9//3//f/9//3//f/9//38ZZ4w1CCVrMUoplFKcc/9//3//f713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//f/9//3//f/9//3//f/9//3//f/9//3//f/9//3//f/9//3//f/9//3//f/9//3//f/9//3//f/9//3//f/9//3//f/9//3//f/9//3//f/9//3//f/9//3//fwAAGGM5Z/deGGP3YjlrbDXHICkpSikqKc49OWdaa/de9145ZxhjOWcYYzlnGGM5ZxhjOWcYYzlnGGM5ZxhjOWcYYzlnGGMYYxhjGGMYYxhj914YYxhjGGMYYxhjGGMYYxhjOWcYYzlnGGM5ZxhjOWcYYzlnGGM5ZxhjOWcYYzlnGGM5ZxhjOWcYYzlnGGM5ZxhjOWcYYzlnGGM5ZxhjOWcAAEwAAABkAAAAAAAAAAAAAAAlAAAAPAAAAAAAAAAAAAAAJg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2024-12-06T09:39:21Z</xd:SigningTime>
          <xd:SigningCertificate>
            <xd:Cert>
              <xd:CertDigest>
                <DigestMethod Algorithm="http://www.w3.org/2001/04/xmlenc#sha256"/>
                <DigestValue>idgQB1HkthknQqBszGMrfXjmFVxYq1cYayswPGUSRkM=</DigestValue>
              </xd:CertDigest>
              <xd:IssuerSerial>
                <X509IssuerName>DC=net + DC=windows + CN=MS-Organization-Access + OU=82dbaca4-3e81-46ca-9c73-0950c1eaca97</X509IssuerName>
                <X509SerialNumber>32880690882683844401279209004118026343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IBAAB/AAAAAAAAAAAAAAB9HQAAtQ0AACBFTUYAAAEAXGoAALY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/AAAAAAAAAAAAAAAT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////AAAAAAAlAAAADAAAAAEAAABMAAAAZAAAAAAAAAAAAAAAEgEAAH8AAAAAAAAAAAAAABMBAACAAAAAIQDwAAAAAAAAAAAAAACAPwAAAAAAAAAAAACAPwAAAAAAAAAAAAAAAAAAAAAAAAAAAAAAAAAAAAAAAAAAJQAAAAwAAAAAAACAKAAAAAwAAAABAAAAJwAAABgAAAABAAAAAAAAAP///wAAAAAAJQAAAAwAAAABAAAATAAAAGQAAAAAAAAAAAAAABIBAAB/AAAAAAAAAAAAAAAT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E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99//3//f/9/33//f/9//3//f/9//3//f/9//3//f/9//3//f/9//38AAP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//f/9//3/ff957/3//f/9//3//f/9//3//f/9//3//f/9//3//f/9//3//fwAA/3//f/9//3//f/9//3//f/9//3//f/9//3//f/9//3//f/9//3//f/9//3//f/9//3//f/9//3//f/9//3//f/9//3//f/9//3//f/9//3//f/9//3//f/9//3//f/9//3//f/9//3//f/9//3//f/9/3n/ff/9/33/ff/9//3//f/9//3//f/9//3//f/9//3//f/9//3//f/9//38AAP9//3//f/9//3//f/9//3//f/9//3//f/9//3//f/9//3//f/9//3//f/9//3//f/9//3//f/9//3//f/9//3//f/9//3//f/9//3//f/9//3//f/9//3//f/9//3//f/9//3//f/9//3//f/9//3/ef7Za1l6dd/9//3//f/9//3//f/9//3//f/9//3//f/9//3//f/9//3//f/9/AAD/f/9//3//f/9//3//f/9//3//f/9//3//f/9//3//f/9//3//f/9//3//f/9//3//f/9//3//f/9//3//f/9//3//f/9//3//f/9//3//f/9//3//f/9//3//f/9//3//f/9//3//f/9//3//f/9/1lpLLUstGGfff/9/3n/ff/9//3//f/9//3//f/9//3//f/9//3//f/9//3//fwAA/3//f/9//3//f/9//3//f/9//3//f/9//3//f/9//3//f/9//3//f/9//3//f/9//3//f/9//3//f/9//3//f/9//3//f/9//3//f/9//3//f/9//3//f/9//3//f/9//3//f/9//3//f/9//3//f7ZaCCVrLVpr/3//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STkot70H/f/9//3//f/9//3//f/9//3//f/9//3//f/9//3//f/9//3//f/9//3//f/9//3//f/9//3//f/9/e2/3YjFGKSUpKa01lFbee/9//3/ee/9//3//f/9//3//f/9//3//f/9//3//f/9//3//f/9//3//f/9//3//f/9//3//f/9//3//f/9//3//f/9//38AAP9//3//f/9/MUZKLTFK/3//f/9//3//f/9//3//f/9//3//f/9//3//f/9//3//f/9//3//f/9//3//f/9//3//f/9//38ZZ4w1CCVrMUoplFKcc/9//3//f713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CcAAAACgAAAFAAAABXAAAAXAAAAAEAAABVldtBX0LbQQoAAABQAAAADQAAAEwAAAAAAAAAAAAAAAAAAAD//////////2gAAABBAE4ASgBBAEwASQAgAEsAVQBNAEEAUgBJAAAABwAAAAgAAAAEAAAABwAAAAUAAAADAAAAAwAAAAYAAAAIAAAACgAAAAcAAAAHAAAAAwAAAEsAAABAAAAAMAAAAAUAAAAgAAAAAQAAAAEAAAAQAAAAAAAAAAAAAAATAQAAgAAAAAAAAAAAAAAAEw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</Object>
  <Object Id="idInvalidSigLnImg">AQAAAGwAAAAAAAAAAAAAABIBAAB/AAAAAAAAAAAAAAB9HQAAtQ0AACBFTUYAAAEAkHEAAMo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/AAAAAAAAAAAAAAAT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////AAAAAAAlAAAADAAAAAEAAABMAAAAZAAAAAAAAAAAAAAAEgEAAH8AAAAAAAAAAAAAABMBAACAAAAAIQDwAAAAAAAAAAAAAACAPwAAAAAAAAAAAACAPwAAAAAAAAAAAAAAAAAAAAAAAAAAAAAAAAAAAAAAAAAAJQAAAAwAAAAAAACAKAAAAAwAAAABAAAAJwAAABgAAAABAAAAAAAAAP///wAAAAAAJQAAAAwAAAABAAAATAAAAGQAAAAAAAAAAAAAABIBAAB/AAAAAAAAAAAAAAAT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EwEAAIAAAAAAAAAAAAAAABM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33/ff/9//3//f99//3//f/9//3//f/9//3//f/9//3//f/9//3//f/9/AAD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//3//f/9/33/ee/9//3//f/9//3//f/9//3//f/9//3//f/9//3//f/9//38AAP9//3//f/9//3//f/9//3//f/9//3//f/9//3//f/9//3//f/9//3//f/9//3//f/9//3//f/9//3//f/9//3//f/9//3//f/9//3//f/9//3//f/9//3//f/9//3//f/9//3//f/9//3//f/9//3//f95/33//f99/33//f/9//3//f/9//3//f/9//3//f/9//3//f/9//3//f/9/AAD/f/9//3//f/9//3//f/9//3//f/9//3//f/9//3//f/9//3//f/9//3//f/9//3//f/9//3//f/9//3//f/9//3//f/9//3//f/9//3//f/9//3//f/9//3//f/9//3//f/9//3//f/9//3//f/9/3n+2WtZenXf/f/9//3//f/9//3//f/9//3//f/9//3//f/9//3//f/9//3//fwAA/3//f/9//3//f/9//3//f/9//3//f/9//3//f/9//3//f/9//3//f/9//3//f/9//3//f/9//3//f/9//3//f/9//3//f/9//3//f/9//3//f/9//3//f/9//3//f/9//3//f/9//3//f/9//3//f9ZaSy1LLRhn33//f95/33//f/9//3//f/9//3//f/9//3//f/9//3//f/9//38AAP9//3//f/9//3//f/9//3//f/9//3//f/9//3//f/9//3//f/9//3//f/9//3//f/9//3//f/9//3//f/9//3//f/9//3//f/9//3//f/9//3//f/9//3//f/9//3//f/9//3//f/9//3//f/9//3+2Wgglay1aa/9//3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Uk5KLe9B/3//f/9//3//f/9//3//f/9//3//f/9//3//f/9//3//f/9//3//f/9//3//f/9//3//f/9//3//f3tv92IxRiklKSmtNZRW3nv/f/9/3nv/f/9//3//f/9//3//f/9//3//f/9//3//f/9//3//f/9//3//f/9//3//f/9//3//f/9//3//f/9//3//f/9/AAD/f/9//3//fzFGSi0xSv9//3//f/9//3//f/9//3//f/9//3//f/9//3//f/9//3//f/9//3//f/9//3//f/9//3//f/9/GWeMNQglazFKKZRSnHP/f/9//3+9d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JwAAAAKAAAAUAAAAFcAAABcAAAAAQAAAFWV20FfQttBCgAAAFAAAAANAAAATAAAAAAAAAAAAAAAAAAAAP//////////aAAAAEEATgBKAEEATABJACAASwBVAE0AQQBSAEkAAAAHAAAACAAAAAQAAAAHAAAABQAAAAMAAAADAAAABgAAAAgAAAAKAAAABwAAAAcAAAADAAAASwAAAEAAAAAwAAAABQAAACAAAAABAAAAAQAAABAAAAAAAAAAAAAAABMBAACAAAAAAAAAAAAAAAATAQAAgAAAACUAAAAMAAAAAg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Anjali Kumari {अंजलि कुमारी}</cp:lastModifiedBy>
  <cp:revision>67</cp:revision>
  <cp:lastPrinted>2019-05-22T10:28:00Z</cp:lastPrinted>
  <dcterms:created xsi:type="dcterms:W3CDTF">2020-01-22T06:00:00Z</dcterms:created>
  <dcterms:modified xsi:type="dcterms:W3CDTF">2024-12-06T09:39:00Z</dcterms:modified>
</cp:coreProperties>
</file>